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4531"/>
        <w:gridCol w:w="2835"/>
        <w:gridCol w:w="1664"/>
      </w:tblGrid>
      <w:tr w:rsidR="00882545" w:rsidRPr="00E9344B" w14:paraId="7EA35732" w14:textId="0918F204" w:rsidTr="007C7E88">
        <w:tc>
          <w:tcPr>
            <w:tcW w:w="9030" w:type="dxa"/>
            <w:gridSpan w:val="3"/>
            <w:shd w:val="clear" w:color="auto" w:fill="95B3D7" w:themeFill="accent1" w:themeFillTint="99"/>
          </w:tcPr>
          <w:p w14:paraId="5E5E04A7" w14:textId="77777777" w:rsidR="00882545" w:rsidRPr="00E9344B" w:rsidRDefault="00882545" w:rsidP="00A64B4A">
            <w:pPr>
              <w:shd w:val="clear" w:color="auto" w:fill="95B3D7" w:themeFill="accent1" w:themeFillTint="99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2"/>
              </w:rPr>
            </w:pPr>
            <w:bookmarkStart w:id="0" w:name="_Hlk143244348"/>
            <w:r w:rsidRPr="00E9344B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2"/>
              </w:rPr>
              <w:t xml:space="preserve">Whittington Health Voluntary Service </w:t>
            </w:r>
          </w:p>
          <w:p w14:paraId="1D093D14" w14:textId="1CFEBA7E" w:rsidR="00882545" w:rsidRPr="00E9344B" w:rsidRDefault="00A62B57" w:rsidP="00A64B4A">
            <w:pPr>
              <w:shd w:val="clear" w:color="auto" w:fill="95B3D7" w:themeFill="accent1" w:themeFillTint="99"/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2"/>
              </w:rPr>
              <w:t>Expression of Interest Form</w:t>
            </w:r>
          </w:p>
        </w:tc>
      </w:tr>
      <w:tr w:rsidR="00882545" w:rsidRPr="00E9344B" w14:paraId="357311B5" w14:textId="0678DB09" w:rsidTr="007C7E88">
        <w:tc>
          <w:tcPr>
            <w:tcW w:w="9030" w:type="dxa"/>
            <w:gridSpan w:val="3"/>
          </w:tcPr>
          <w:p w14:paraId="218B92B9" w14:textId="77777777" w:rsidR="00BC5FD3" w:rsidRDefault="00BC5FD3" w:rsidP="00A64B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34C398" w14:textId="39339A32" w:rsidR="008D701F" w:rsidRDefault="00882545" w:rsidP="00A64B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t xml:space="preserve">Please complete as thoroughly as you can </w:t>
            </w:r>
            <w:r w:rsidR="00E02ED1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8D701F">
              <w:rPr>
                <w:rFonts w:ascii="Calibri" w:hAnsi="Calibri" w:cs="Calibri"/>
                <w:sz w:val="22"/>
                <w:szCs w:val="22"/>
              </w:rPr>
              <w:t xml:space="preserve">either drop it off in person: </w:t>
            </w:r>
          </w:p>
          <w:p w14:paraId="3F77526A" w14:textId="466B780A" w:rsidR="008D701F" w:rsidRDefault="008D701F" w:rsidP="00A64B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Volunteer Office, Level 0, </w:t>
            </w:r>
            <w:r w:rsidRPr="008D701F">
              <w:rPr>
                <w:rFonts w:ascii="Calibri" w:hAnsi="Calibri" w:cs="Calibri"/>
                <w:sz w:val="22"/>
                <w:szCs w:val="22"/>
              </w:rPr>
              <w:t>Magdala Avenue</w:t>
            </w:r>
            <w:r w:rsidRPr="008D701F">
              <w:rPr>
                <w:rFonts w:ascii="Calibri" w:hAnsi="Calibri" w:cs="Calibri"/>
                <w:sz w:val="22"/>
                <w:szCs w:val="22"/>
              </w:rPr>
              <w:br/>
              <w:t>London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N19 5NF</w:t>
            </w:r>
          </w:p>
          <w:p w14:paraId="0794EE6C" w14:textId="5B0D5AEF" w:rsidR="00882545" w:rsidRPr="00E9344B" w:rsidRDefault="008D701F" w:rsidP="00A64B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t>email back to us at</w:t>
            </w:r>
          </w:p>
          <w:p w14:paraId="3A0B605F" w14:textId="24971DDA" w:rsidR="00882545" w:rsidRPr="0047438C" w:rsidRDefault="00882545" w:rsidP="004743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E9344B">
                <w:rPr>
                  <w:rStyle w:val="Hyperlink"/>
                  <w:rFonts w:ascii="Calibri" w:hAnsi="Calibri" w:cs="Calibri"/>
                  <w:sz w:val="22"/>
                  <w:szCs w:val="22"/>
                </w:rPr>
                <w:t>whh-tr.volunteers@nhs.net</w:t>
              </w:r>
            </w:hyperlink>
            <w:r w:rsidR="008D701F">
              <w:t xml:space="preserve"> </w:t>
            </w:r>
          </w:p>
          <w:p w14:paraId="65778AEC" w14:textId="77777777" w:rsidR="00882545" w:rsidRPr="00E9344B" w:rsidRDefault="00882545" w:rsidP="004743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545" w:rsidRPr="00E9344B" w14:paraId="011FCB6C" w14:textId="36196D18" w:rsidTr="007C7E88">
        <w:tc>
          <w:tcPr>
            <w:tcW w:w="9030" w:type="dxa"/>
            <w:gridSpan w:val="3"/>
            <w:shd w:val="clear" w:color="auto" w:fill="95B3D7" w:themeFill="accent1" w:themeFillTint="99"/>
          </w:tcPr>
          <w:p w14:paraId="087AFC5A" w14:textId="427D9D7D" w:rsidR="005C0253" w:rsidRPr="003D3B66" w:rsidRDefault="00882545" w:rsidP="0070085E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D3B66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Your Information</w:t>
            </w:r>
          </w:p>
        </w:tc>
      </w:tr>
      <w:tr w:rsidR="00882545" w:rsidRPr="00E9344B" w14:paraId="42689257" w14:textId="712FB8DF" w:rsidTr="007C7E88">
        <w:tc>
          <w:tcPr>
            <w:tcW w:w="4531" w:type="dxa"/>
          </w:tcPr>
          <w:p w14:paraId="3BCB980C" w14:textId="0BC6C359" w:rsidR="00882545" w:rsidRPr="00E9344B" w:rsidRDefault="00882545" w:rsidP="00882545">
            <w:pPr>
              <w:rPr>
                <w:rFonts w:ascii="Calibri" w:hAnsi="Calibri" w:cs="Calibri"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  <w:r w:rsidR="001C41F3"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41F3"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1C41F3" w:rsidRPr="00E9344B">
              <w:rPr>
                <w:rFonts w:ascii="Calibri" w:hAnsi="Calibri" w:cs="Calibri"/>
                <w:sz w:val="22"/>
                <w:szCs w:val="22"/>
              </w:rPr>
            </w:r>
            <w:r w:rsidR="001C41F3"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E6067">
              <w:rPr>
                <w:rFonts w:ascii="Calibri" w:hAnsi="Calibri" w:cs="Calibri"/>
                <w:sz w:val="22"/>
                <w:szCs w:val="22"/>
              </w:rPr>
              <w:t> </w:t>
            </w:r>
            <w:r w:rsidR="006E6067">
              <w:rPr>
                <w:rFonts w:ascii="Calibri" w:hAnsi="Calibri" w:cs="Calibri"/>
                <w:sz w:val="22"/>
                <w:szCs w:val="22"/>
              </w:rPr>
              <w:t> </w:t>
            </w:r>
            <w:r w:rsidR="006E6067">
              <w:rPr>
                <w:rFonts w:ascii="Calibri" w:hAnsi="Calibri" w:cs="Calibri"/>
                <w:sz w:val="22"/>
                <w:szCs w:val="22"/>
              </w:rPr>
              <w:t> </w:t>
            </w:r>
            <w:r w:rsidR="006E6067">
              <w:rPr>
                <w:rFonts w:ascii="Calibri" w:hAnsi="Calibri" w:cs="Calibri"/>
                <w:sz w:val="22"/>
                <w:szCs w:val="22"/>
              </w:rPr>
              <w:t> </w:t>
            </w:r>
            <w:r w:rsidR="006E6067">
              <w:rPr>
                <w:rFonts w:ascii="Calibri" w:hAnsi="Calibri" w:cs="Calibri"/>
                <w:sz w:val="22"/>
                <w:szCs w:val="22"/>
              </w:rPr>
              <w:t> </w:t>
            </w:r>
            <w:r w:rsidR="001C41F3"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0C94C57A" w14:textId="77777777" w:rsidR="00882545" w:rsidRPr="00E9344B" w:rsidRDefault="00882545" w:rsidP="008825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99" w:type="dxa"/>
            <w:gridSpan w:val="2"/>
          </w:tcPr>
          <w:p w14:paraId="4ED43B59" w14:textId="57AA19D7" w:rsidR="00882545" w:rsidRPr="00E9344B" w:rsidRDefault="0075159B" w:rsidP="008825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you over 16?</w:t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82545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82545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82545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82545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82545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82545" w:rsidRPr="00E9344B" w14:paraId="0BC374F2" w14:textId="3EF59462" w:rsidTr="007C7E88">
        <w:trPr>
          <w:trHeight w:val="566"/>
        </w:trPr>
        <w:tc>
          <w:tcPr>
            <w:tcW w:w="4531" w:type="dxa"/>
          </w:tcPr>
          <w:p w14:paraId="40C2F636" w14:textId="5EE66688" w:rsidR="00882545" w:rsidRPr="00E9344B" w:rsidRDefault="00882545" w:rsidP="00882545">
            <w:pPr>
              <w:rPr>
                <w:rFonts w:ascii="Calibri" w:hAnsi="Calibri" w:cs="Calibri"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t xml:space="preserve">Address: 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9344B">
              <w:rPr>
                <w:rFonts w:ascii="Calibri" w:hAnsi="Calibri" w:cs="Calibri"/>
                <w:sz w:val="22"/>
                <w:szCs w:val="22"/>
              </w:rPr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7253968C" w14:textId="77777777" w:rsidR="00882545" w:rsidRPr="00E9344B" w:rsidRDefault="00882545" w:rsidP="00882545">
            <w:pPr>
              <w:rPr>
                <w:rFonts w:ascii="Calibri" w:hAnsi="Calibri" w:cs="Calibri"/>
              </w:rPr>
            </w:pPr>
          </w:p>
        </w:tc>
        <w:tc>
          <w:tcPr>
            <w:tcW w:w="4499" w:type="dxa"/>
            <w:gridSpan w:val="2"/>
          </w:tcPr>
          <w:p w14:paraId="4F264469" w14:textId="32A62739" w:rsidR="00882545" w:rsidRPr="00E9344B" w:rsidRDefault="003A7429" w:rsidP="008825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t xml:space="preserve">:   </w:t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5563C" w:rsidRPr="00E9344B">
              <w:rPr>
                <w:rFonts w:ascii="Calibri" w:hAnsi="Calibri" w:cs="Calibri"/>
                <w:sz w:val="22"/>
                <w:szCs w:val="22"/>
              </w:rPr>
              <w:t> </w:t>
            </w:r>
            <w:r w:rsidR="0045563C" w:rsidRPr="00E9344B">
              <w:rPr>
                <w:rFonts w:ascii="Calibri" w:hAnsi="Calibri" w:cs="Calibri"/>
                <w:sz w:val="22"/>
                <w:szCs w:val="22"/>
              </w:rPr>
              <w:t> </w:t>
            </w:r>
            <w:r w:rsidR="0045563C" w:rsidRPr="00E9344B">
              <w:rPr>
                <w:rFonts w:ascii="Calibri" w:hAnsi="Calibri" w:cs="Calibri"/>
                <w:sz w:val="22"/>
                <w:szCs w:val="22"/>
              </w:rPr>
              <w:t> </w:t>
            </w:r>
            <w:r w:rsidR="0045563C" w:rsidRPr="00E9344B">
              <w:rPr>
                <w:rFonts w:ascii="Calibri" w:hAnsi="Calibri" w:cs="Calibri"/>
                <w:sz w:val="22"/>
                <w:szCs w:val="22"/>
              </w:rPr>
              <w:t> </w:t>
            </w:r>
            <w:r w:rsidR="0045563C" w:rsidRPr="00E9344B">
              <w:rPr>
                <w:rFonts w:ascii="Calibri" w:hAnsi="Calibri" w:cs="Calibri"/>
                <w:sz w:val="22"/>
                <w:szCs w:val="22"/>
              </w:rPr>
              <w:t> </w:t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  <w:p w14:paraId="6E4A3F47" w14:textId="77777777" w:rsidR="00882545" w:rsidRPr="00E9344B" w:rsidRDefault="00882545" w:rsidP="008825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7429" w:rsidRPr="00E9344B" w14:paraId="0CBA089C" w14:textId="3AEFB05B" w:rsidTr="007C7E88">
        <w:trPr>
          <w:gridAfter w:val="2"/>
          <w:wAfter w:w="4499" w:type="dxa"/>
        </w:trPr>
        <w:tc>
          <w:tcPr>
            <w:tcW w:w="4531" w:type="dxa"/>
          </w:tcPr>
          <w:p w14:paraId="192268F7" w14:textId="31F5EF64" w:rsidR="003A7429" w:rsidRPr="00E9344B" w:rsidRDefault="003A7429" w:rsidP="00882545">
            <w:pPr>
              <w:rPr>
                <w:rFonts w:ascii="Calibri" w:hAnsi="Calibri" w:cs="Calibri"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t xml:space="preserve">Telephone number: 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9344B">
              <w:rPr>
                <w:rFonts w:ascii="Calibri" w:hAnsi="Calibri" w:cs="Calibri"/>
                <w:sz w:val="22"/>
                <w:szCs w:val="22"/>
              </w:rPr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934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8219250" w14:textId="77777777" w:rsidR="003A7429" w:rsidRPr="00E9344B" w:rsidRDefault="003A7429" w:rsidP="00882545">
            <w:pPr>
              <w:rPr>
                <w:rFonts w:ascii="Calibri" w:hAnsi="Calibri" w:cs="Calibri"/>
              </w:rPr>
            </w:pPr>
          </w:p>
        </w:tc>
      </w:tr>
      <w:tr w:rsidR="00882545" w:rsidRPr="00E9344B" w14:paraId="5887BE9F" w14:textId="3E887C7E" w:rsidTr="007C7E88">
        <w:tc>
          <w:tcPr>
            <w:tcW w:w="4531" w:type="dxa"/>
            <w:shd w:val="clear" w:color="auto" w:fill="95B3D7" w:themeFill="accent1" w:themeFillTint="99"/>
          </w:tcPr>
          <w:p w14:paraId="2461D727" w14:textId="40291CC7" w:rsidR="00882545" w:rsidRPr="003D3B66" w:rsidRDefault="0070085E" w:rsidP="0070085E">
            <w:pPr>
              <w:jc w:val="both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3D3B66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Motivation for Volunteering </w:t>
            </w:r>
          </w:p>
        </w:tc>
        <w:tc>
          <w:tcPr>
            <w:tcW w:w="4499" w:type="dxa"/>
            <w:gridSpan w:val="2"/>
            <w:shd w:val="clear" w:color="auto" w:fill="95B3D7" w:themeFill="accent1" w:themeFillTint="99"/>
          </w:tcPr>
          <w:p w14:paraId="151CD2DB" w14:textId="77777777" w:rsidR="00882545" w:rsidRPr="00E9344B" w:rsidRDefault="00882545" w:rsidP="0088254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C7E88" w:rsidRPr="00E9344B" w14:paraId="67838149" w14:textId="77777777" w:rsidTr="007C7E88">
        <w:tc>
          <w:tcPr>
            <w:tcW w:w="4531" w:type="dxa"/>
          </w:tcPr>
          <w:p w14:paraId="38C40939" w14:textId="77777777" w:rsidR="007C7E88" w:rsidRDefault="00B031FE" w:rsidP="008825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a few words, can you tell us why you want to volunteer?</w:t>
            </w:r>
          </w:p>
          <w:p w14:paraId="200EA44D" w14:textId="6277FBF7" w:rsidR="00967656" w:rsidRPr="00E9344B" w:rsidRDefault="00967656" w:rsidP="008825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  <w:gridSpan w:val="2"/>
          </w:tcPr>
          <w:p w14:paraId="496CC368" w14:textId="77777777" w:rsidR="007C7E88" w:rsidRPr="00E9344B" w:rsidRDefault="007C7E88" w:rsidP="00882545">
            <w:pPr>
              <w:rPr>
                <w:rFonts w:ascii="Calibri" w:hAnsi="Calibri" w:cs="Calibri"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9344B">
              <w:rPr>
                <w:rFonts w:ascii="Calibri" w:hAnsi="Calibri" w:cs="Calibri"/>
                <w:sz w:val="22"/>
                <w:szCs w:val="22"/>
              </w:rPr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  <w:p w14:paraId="6CC1F290" w14:textId="22B9B54B" w:rsidR="007C7E88" w:rsidRPr="00E9344B" w:rsidRDefault="007C7E88" w:rsidP="008825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545" w:rsidRPr="00E9344B" w14:paraId="386D300E" w14:textId="0CCDC816" w:rsidTr="007C7E88">
        <w:tc>
          <w:tcPr>
            <w:tcW w:w="4531" w:type="dxa"/>
          </w:tcPr>
          <w:p w14:paraId="634CF47B" w14:textId="4315A0A7" w:rsidR="00882545" w:rsidRPr="00E9344B" w:rsidRDefault="00967656" w:rsidP="0088254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t xml:space="preserve">hy </w:t>
            </w:r>
            <w:r w:rsidR="00A5728C">
              <w:rPr>
                <w:rFonts w:ascii="Calibri" w:hAnsi="Calibri" w:cs="Calibri"/>
                <w:sz w:val="22"/>
                <w:szCs w:val="22"/>
              </w:rPr>
              <w:t>did you choose</w:t>
            </w:r>
            <w:r w:rsidR="00882545" w:rsidRPr="00E9344B">
              <w:rPr>
                <w:rFonts w:ascii="Calibri" w:hAnsi="Calibri" w:cs="Calibri"/>
                <w:sz w:val="22"/>
                <w:szCs w:val="22"/>
              </w:rPr>
              <w:t xml:space="preserve"> Whittington Health NHS Trust?</w:t>
            </w:r>
          </w:p>
          <w:p w14:paraId="2AA5DF1D" w14:textId="77777777" w:rsidR="00882545" w:rsidRPr="00E9344B" w:rsidRDefault="00882545" w:rsidP="007C7E88">
            <w:pPr>
              <w:rPr>
                <w:rFonts w:ascii="Calibri" w:hAnsi="Calibri" w:cs="Calibri"/>
              </w:rPr>
            </w:pPr>
          </w:p>
        </w:tc>
        <w:tc>
          <w:tcPr>
            <w:tcW w:w="4499" w:type="dxa"/>
            <w:gridSpan w:val="2"/>
          </w:tcPr>
          <w:p w14:paraId="4D81A239" w14:textId="4D6C921D" w:rsidR="00882545" w:rsidRPr="00E9344B" w:rsidRDefault="007C7E88" w:rsidP="0088254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9344B">
              <w:rPr>
                <w:rFonts w:ascii="Calibri" w:hAnsi="Calibri" w:cs="Calibri"/>
                <w:sz w:val="22"/>
                <w:szCs w:val="22"/>
              </w:rPr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882545" w:rsidRPr="00E9344B" w14:paraId="204FF805" w14:textId="01394153" w:rsidTr="007C7E88">
        <w:tc>
          <w:tcPr>
            <w:tcW w:w="4531" w:type="dxa"/>
          </w:tcPr>
          <w:p w14:paraId="6C5EFDDA" w14:textId="77777777" w:rsidR="00882545" w:rsidRDefault="00967656" w:rsidP="007C7E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What are your interests?</w:t>
            </w:r>
          </w:p>
          <w:p w14:paraId="544CC5E0" w14:textId="4A6AA446" w:rsidR="00967656" w:rsidRPr="00E9344B" w:rsidRDefault="00967656" w:rsidP="007C7E8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499" w:type="dxa"/>
            <w:gridSpan w:val="2"/>
          </w:tcPr>
          <w:p w14:paraId="0C8BADC0" w14:textId="3F098BA3" w:rsidR="00882545" w:rsidRPr="00E9344B" w:rsidRDefault="007C7E88" w:rsidP="0088254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44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9344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E9344B">
              <w:rPr>
                <w:rFonts w:ascii="Calibri" w:hAnsi="Calibri" w:cs="Calibri"/>
                <w:bCs/>
                <w:sz w:val="22"/>
                <w:szCs w:val="22"/>
              </w:rPr>
            </w:r>
            <w:r w:rsidRPr="00E9344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E9344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C137AE" w:rsidRPr="00E9344B" w14:paraId="37702EDD" w14:textId="77777777" w:rsidTr="007C7E88">
        <w:tc>
          <w:tcPr>
            <w:tcW w:w="4531" w:type="dxa"/>
          </w:tcPr>
          <w:p w14:paraId="51C1BE88" w14:textId="58BFCEF0" w:rsidR="00FE4EC7" w:rsidRDefault="00FE4EC7" w:rsidP="0088254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Please state your preferred role from the available roles below and briefly explain why you are a good fit</w:t>
            </w:r>
            <w:r w:rsidRPr="00E9344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45ADDF6B" w14:textId="77777777" w:rsidR="0016465E" w:rsidRDefault="0016465E" w:rsidP="0088254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78FE07B" w14:textId="20DA7282" w:rsidR="00C137AE" w:rsidRDefault="00313AAB" w:rsidP="00313A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Clerical &amp; Administration</w:t>
            </w:r>
          </w:p>
          <w:p w14:paraId="5D62772A" w14:textId="0167E870" w:rsidR="00313AAB" w:rsidRDefault="00313AAB" w:rsidP="00313A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Fundraising</w:t>
            </w:r>
          </w:p>
          <w:p w14:paraId="3F30A3DF" w14:textId="36A43E6A" w:rsidR="00313AAB" w:rsidRDefault="00313AAB" w:rsidP="00313A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Macmillan Cancer Support</w:t>
            </w:r>
          </w:p>
          <w:p w14:paraId="1F840C2B" w14:textId="23EB0DD1" w:rsidR="00313AAB" w:rsidRDefault="00313AAB" w:rsidP="00313A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Pastoral &amp; Spiritual Care volunteer</w:t>
            </w:r>
          </w:p>
          <w:p w14:paraId="72268547" w14:textId="4BB3D163" w:rsidR="00313AAB" w:rsidRDefault="00313AAB" w:rsidP="00313A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Ward Befriender</w:t>
            </w:r>
          </w:p>
          <w:p w14:paraId="30294296" w14:textId="66DAA5A6" w:rsidR="00313AAB" w:rsidRDefault="00313AAB" w:rsidP="00313A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Guide/Wayfinder Volunteer</w:t>
            </w:r>
          </w:p>
          <w:p w14:paraId="781CFD91" w14:textId="30F4D91F" w:rsidR="00461026" w:rsidRDefault="00461026" w:rsidP="00313A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Feedback Volunteer</w:t>
            </w:r>
          </w:p>
          <w:p w14:paraId="221E591F" w14:textId="38DE1B70" w:rsidR="00461026" w:rsidRDefault="00461026" w:rsidP="00313A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Mealtime Volunteer</w:t>
            </w:r>
          </w:p>
          <w:p w14:paraId="1E5D4F93" w14:textId="2722568A" w:rsidR="00461026" w:rsidRDefault="00461026" w:rsidP="00313A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Patient Involvement Volunteer </w:t>
            </w:r>
          </w:p>
          <w:p w14:paraId="34CECC78" w14:textId="77777777" w:rsidR="0016465E" w:rsidRPr="0016465E" w:rsidRDefault="0016465E" w:rsidP="0016465E">
            <w:pPr>
              <w:ind w:left="405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F45555" w14:textId="0F20CC2F" w:rsidR="00461026" w:rsidRDefault="00461026" w:rsidP="0088254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More info here: </w:t>
            </w:r>
            <w:hyperlink r:id="rId8" w:history="1">
              <w:r w:rsidR="00286F31" w:rsidRPr="0092734F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https://tinyurl.com/WHT-Roles</w:t>
              </w:r>
            </w:hyperlink>
          </w:p>
          <w:p w14:paraId="4EEB5DBE" w14:textId="785C061E" w:rsidR="00286F31" w:rsidRPr="00E9344B" w:rsidRDefault="00286F31" w:rsidP="0088254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499" w:type="dxa"/>
            <w:gridSpan w:val="2"/>
          </w:tcPr>
          <w:p w14:paraId="367812A6" w14:textId="3E4CFD81" w:rsidR="00C137AE" w:rsidRPr="00E9344B" w:rsidRDefault="00C137AE" w:rsidP="0088254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44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344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E9344B">
              <w:rPr>
                <w:rFonts w:ascii="Calibri" w:hAnsi="Calibri" w:cs="Calibri"/>
                <w:bCs/>
                <w:sz w:val="22"/>
                <w:szCs w:val="22"/>
              </w:rPr>
            </w:r>
            <w:r w:rsidRPr="00E9344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E9344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4012A8" w:rsidRPr="00E9344B" w14:paraId="2671C991" w14:textId="4B113783" w:rsidTr="006F0DB7">
        <w:tc>
          <w:tcPr>
            <w:tcW w:w="9030" w:type="dxa"/>
            <w:gridSpan w:val="3"/>
            <w:shd w:val="clear" w:color="auto" w:fill="95B3D7" w:themeFill="accent1" w:themeFillTint="99"/>
          </w:tcPr>
          <w:p w14:paraId="5746A7BA" w14:textId="1A1A7609" w:rsidR="004012A8" w:rsidRPr="00E9344B" w:rsidRDefault="00A2721C" w:rsidP="0007026B">
            <w:pPr>
              <w:pStyle w:val="Heading2"/>
              <w:rPr>
                <w:rFonts w:ascii="Calibri" w:hAnsi="Calibri" w:cs="Calibri"/>
                <w:color w:val="FFFFFF" w:themeColor="background1"/>
                <w:sz w:val="28"/>
              </w:rPr>
            </w:pPr>
            <w:r>
              <w:rPr>
                <w:rFonts w:ascii="Calibri" w:hAnsi="Calibri" w:cs="Calibri"/>
                <w:color w:val="FFFFFF" w:themeColor="background1"/>
                <w:sz w:val="28"/>
              </w:rPr>
              <w:t>Previous Volunteering Roles</w:t>
            </w:r>
          </w:p>
          <w:p w14:paraId="6E8B6724" w14:textId="42CAF9CC" w:rsidR="0039408F" w:rsidRPr="005C0253" w:rsidRDefault="004012A8" w:rsidP="005C0253">
            <w:pPr>
              <w:pStyle w:val="Heading2"/>
              <w:rPr>
                <w:rFonts w:ascii="Calibri" w:hAnsi="Calibri" w:cs="Calibr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E9344B">
              <w:rPr>
                <w:rFonts w:ascii="Calibri" w:hAnsi="Calibri" w:cs="Calibri"/>
                <w:b w:val="0"/>
                <w:bCs w:val="0"/>
                <w:color w:val="FFFFFF" w:themeColor="background1"/>
                <w:sz w:val="22"/>
                <w:szCs w:val="22"/>
              </w:rPr>
              <w:t xml:space="preserve">Please provide information </w:t>
            </w:r>
            <w:r w:rsidR="00A2721C">
              <w:rPr>
                <w:rFonts w:ascii="Calibri" w:hAnsi="Calibri" w:cs="Calibri"/>
                <w:b w:val="0"/>
                <w:bCs w:val="0"/>
                <w:color w:val="FFFFFF" w:themeColor="background1"/>
                <w:sz w:val="22"/>
                <w:szCs w:val="22"/>
              </w:rPr>
              <w:t>about any volunteering you have done/are currently involved</w:t>
            </w:r>
            <w:r w:rsidR="00F74294">
              <w:rPr>
                <w:rFonts w:ascii="Calibri" w:hAnsi="Calibri" w:cs="Calibri"/>
                <w:b w:val="0"/>
                <w:bCs w:val="0"/>
                <w:color w:val="FFFFFF" w:themeColor="background1"/>
                <w:sz w:val="22"/>
                <w:szCs w:val="22"/>
              </w:rPr>
              <w:t xml:space="preserve"> in,</w:t>
            </w:r>
            <w:r w:rsidR="00A2721C">
              <w:rPr>
                <w:rFonts w:ascii="Calibri" w:hAnsi="Calibri" w:cs="Calibri"/>
                <w:b w:val="0"/>
                <w:bCs w:val="0"/>
                <w:color w:val="FFFFFF" w:themeColor="background1"/>
                <w:sz w:val="22"/>
                <w:szCs w:val="22"/>
              </w:rPr>
              <w:t xml:space="preserve"> </w:t>
            </w:r>
            <w:r w:rsidR="000E3420">
              <w:rPr>
                <w:rFonts w:ascii="Calibri" w:hAnsi="Calibri" w:cs="Calibri"/>
                <w:b w:val="0"/>
                <w:bCs w:val="0"/>
                <w:color w:val="FFFFFF" w:themeColor="background1"/>
                <w:sz w:val="22"/>
                <w:szCs w:val="22"/>
              </w:rPr>
              <w:t>if applicable</w:t>
            </w:r>
            <w:r w:rsidR="00A2721C">
              <w:rPr>
                <w:rFonts w:ascii="Calibri" w:hAnsi="Calibri" w:cs="Calibri"/>
                <w:b w:val="0"/>
                <w:bCs w:val="0"/>
                <w:color w:val="FFFFFF" w:themeColor="background1"/>
                <w:sz w:val="22"/>
                <w:szCs w:val="22"/>
              </w:rPr>
              <w:t xml:space="preserve">. </w:t>
            </w:r>
          </w:p>
        </w:tc>
      </w:tr>
      <w:tr w:rsidR="004012A8" w:rsidRPr="00E9344B" w14:paraId="3FF133CC" w14:textId="7500C603" w:rsidTr="00A46239">
        <w:tc>
          <w:tcPr>
            <w:tcW w:w="9030" w:type="dxa"/>
            <w:gridSpan w:val="3"/>
          </w:tcPr>
          <w:p w14:paraId="4B34542A" w14:textId="77777777" w:rsidR="004012A8" w:rsidRDefault="00EA0C2E" w:rsidP="00EA0C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  <w:r w:rsidR="002C0C3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012A8" w:rsidRPr="00E9344B">
              <w:rPr>
                <w:rFonts w:ascii="Calibri" w:hAnsi="Calibri" w:cs="Calibri"/>
                <w:b/>
                <w:sz w:val="22"/>
                <w:szCs w:val="22"/>
              </w:rPr>
              <w:t>1:</w:t>
            </w:r>
          </w:p>
          <w:p w14:paraId="39B95DB2" w14:textId="38251929" w:rsidR="00E11081" w:rsidRPr="00E9344B" w:rsidRDefault="00E11081" w:rsidP="00EA0C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82545" w:rsidRPr="00E9344B" w14:paraId="7C2EEC7B" w14:textId="174C5234" w:rsidTr="007C7E88">
        <w:tc>
          <w:tcPr>
            <w:tcW w:w="4531" w:type="dxa"/>
          </w:tcPr>
          <w:p w14:paraId="235CFE0A" w14:textId="5E8D2D50" w:rsidR="00882545" w:rsidRPr="00E9344B" w:rsidRDefault="00882545" w:rsidP="00882545">
            <w:pPr>
              <w:rPr>
                <w:rFonts w:ascii="Calibri" w:hAnsi="Calibri" w:cs="Calibri"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t>Name: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4012A8"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  <w:p w14:paraId="418A92CF" w14:textId="77777777" w:rsidR="00882545" w:rsidRPr="00E9344B" w:rsidRDefault="00882545" w:rsidP="008825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  <w:gridSpan w:val="2"/>
          </w:tcPr>
          <w:p w14:paraId="0CD1BED6" w14:textId="76B87AB0" w:rsidR="004012A8" w:rsidRPr="00E9344B" w:rsidRDefault="004012A8" w:rsidP="004012A8">
            <w:pPr>
              <w:rPr>
                <w:rFonts w:ascii="Calibri" w:hAnsi="Calibri" w:cs="Calibri"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t xml:space="preserve">Address: 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9344B">
              <w:rPr>
                <w:rFonts w:ascii="Calibri" w:hAnsi="Calibri" w:cs="Calibri"/>
                <w:sz w:val="22"/>
                <w:szCs w:val="22"/>
              </w:rPr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  <w:p w14:paraId="65FA54E1" w14:textId="77777777" w:rsidR="00882545" w:rsidRPr="00E9344B" w:rsidRDefault="00882545" w:rsidP="008825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545" w:rsidRPr="00E9344B" w14:paraId="37570E6A" w14:textId="10DC674D" w:rsidTr="007C7E88">
        <w:tc>
          <w:tcPr>
            <w:tcW w:w="4531" w:type="dxa"/>
          </w:tcPr>
          <w:p w14:paraId="1F8473B1" w14:textId="5BDA3F75" w:rsidR="00882545" w:rsidRPr="00E9344B" w:rsidRDefault="0067427F" w:rsidP="004012A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How long have you volunteered here?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4012A8"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499" w:type="dxa"/>
            <w:gridSpan w:val="2"/>
          </w:tcPr>
          <w:p w14:paraId="3D546522" w14:textId="5C5EF451" w:rsidR="004012A8" w:rsidRPr="00E9344B" w:rsidRDefault="008708AE" w:rsidP="008825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role</w:t>
            </w:r>
            <w:r w:rsidR="008356AC">
              <w:rPr>
                <w:rFonts w:ascii="Calibri" w:hAnsi="Calibri" w:cs="Calibri"/>
                <w:sz w:val="22"/>
                <w:szCs w:val="22"/>
              </w:rPr>
              <w:t>/</w:t>
            </w:r>
            <w:r w:rsidR="00ED460E">
              <w:rPr>
                <w:rFonts w:ascii="Calibri" w:hAnsi="Calibri" w:cs="Calibri"/>
                <w:sz w:val="22"/>
                <w:szCs w:val="22"/>
              </w:rPr>
              <w:t xml:space="preserve"> key tasks</w:t>
            </w:r>
            <w:r w:rsidR="008356AC">
              <w:rPr>
                <w:rFonts w:ascii="Calibri" w:hAnsi="Calibri" w:cs="Calibri"/>
                <w:sz w:val="22"/>
                <w:szCs w:val="22"/>
              </w:rPr>
              <w:t xml:space="preserve"> were</w:t>
            </w:r>
            <w:r w:rsidR="00ED46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356AC">
              <w:rPr>
                <w:rFonts w:ascii="Calibri" w:hAnsi="Calibri" w:cs="Calibri"/>
                <w:sz w:val="22"/>
                <w:szCs w:val="22"/>
              </w:rPr>
              <w:t xml:space="preserve">you </w:t>
            </w:r>
            <w:r w:rsidR="00ED460E">
              <w:rPr>
                <w:rFonts w:ascii="Calibri" w:hAnsi="Calibri" w:cs="Calibri"/>
                <w:sz w:val="22"/>
                <w:szCs w:val="22"/>
              </w:rPr>
              <w:t>assigned</w:t>
            </w:r>
            <w:r w:rsidR="00972D70">
              <w:rPr>
                <w:rFonts w:ascii="Calibri" w:hAnsi="Calibri" w:cs="Calibri"/>
                <w:sz w:val="22"/>
                <w:szCs w:val="22"/>
              </w:rPr>
              <w:t xml:space="preserve"> or involved </w:t>
            </w:r>
            <w:r w:rsidR="008356AC">
              <w:rPr>
                <w:rFonts w:ascii="Calibri" w:hAnsi="Calibri" w:cs="Calibri"/>
                <w:sz w:val="22"/>
                <w:szCs w:val="22"/>
              </w:rPr>
              <w:t>in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t>?</w:t>
            </w:r>
            <w:r w:rsidR="007859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4012A8"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  <w:p w14:paraId="7273B422" w14:textId="7393D022" w:rsidR="004012A8" w:rsidRPr="00E9344B" w:rsidRDefault="004012A8" w:rsidP="008825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12A8" w:rsidRPr="00E9344B" w14:paraId="046F6236" w14:textId="2B58FD39" w:rsidTr="0093254E">
        <w:tc>
          <w:tcPr>
            <w:tcW w:w="9030" w:type="dxa"/>
            <w:gridSpan w:val="3"/>
          </w:tcPr>
          <w:p w14:paraId="22AE34FB" w14:textId="63C674A7" w:rsidR="002C0C34" w:rsidRDefault="00AA29DC" w:rsidP="002C0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  <w:r w:rsidR="004012A8" w:rsidRPr="00E9344B">
              <w:rPr>
                <w:rFonts w:ascii="Calibri" w:hAnsi="Calibri" w:cs="Calibri"/>
                <w:b/>
                <w:sz w:val="22"/>
                <w:szCs w:val="22"/>
              </w:rPr>
              <w:t xml:space="preserve"> 2:</w:t>
            </w:r>
          </w:p>
          <w:p w14:paraId="0FF72AEF" w14:textId="08F04978" w:rsidR="00E11081" w:rsidRPr="00E9344B" w:rsidRDefault="00E11081" w:rsidP="002C0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012A8" w:rsidRPr="00E9344B" w14:paraId="54A488C8" w14:textId="1836C148" w:rsidTr="007C7E88">
        <w:tc>
          <w:tcPr>
            <w:tcW w:w="4531" w:type="dxa"/>
          </w:tcPr>
          <w:p w14:paraId="25464B14" w14:textId="77777777" w:rsidR="004012A8" w:rsidRPr="00E9344B" w:rsidRDefault="004012A8" w:rsidP="004012A8">
            <w:pPr>
              <w:rPr>
                <w:rFonts w:ascii="Calibri" w:hAnsi="Calibri" w:cs="Calibri"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9344B">
              <w:rPr>
                <w:rFonts w:ascii="Calibri" w:hAnsi="Calibri" w:cs="Calibri"/>
                <w:sz w:val="22"/>
                <w:szCs w:val="22"/>
              </w:rPr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5CF596BC" w14:textId="77777777" w:rsidR="004012A8" w:rsidRPr="00E9344B" w:rsidRDefault="004012A8" w:rsidP="004012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  <w:gridSpan w:val="2"/>
          </w:tcPr>
          <w:p w14:paraId="14BAF45E" w14:textId="759F3CAC" w:rsidR="004012A8" w:rsidRPr="00E9344B" w:rsidRDefault="004012A8" w:rsidP="004012A8">
            <w:pPr>
              <w:rPr>
                <w:rFonts w:ascii="Calibri" w:hAnsi="Calibri" w:cs="Calibri"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t xml:space="preserve">Address: 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9344B">
              <w:rPr>
                <w:rFonts w:ascii="Calibri" w:hAnsi="Calibri" w:cs="Calibri"/>
                <w:sz w:val="22"/>
                <w:szCs w:val="22"/>
              </w:rPr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07A1B250" w14:textId="77777777" w:rsidR="004012A8" w:rsidRPr="00E9344B" w:rsidRDefault="004012A8" w:rsidP="004012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12A8" w:rsidRPr="00E9344B" w14:paraId="0CAA0E0E" w14:textId="5ADCD0D6" w:rsidTr="007C7E88">
        <w:tc>
          <w:tcPr>
            <w:tcW w:w="4531" w:type="dxa"/>
          </w:tcPr>
          <w:p w14:paraId="6A81B282" w14:textId="4B766F1C" w:rsidR="004012A8" w:rsidRPr="00E9344B" w:rsidRDefault="00785960" w:rsidP="004012A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long have you volunteered here?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9" w:type="dxa"/>
            <w:gridSpan w:val="2"/>
          </w:tcPr>
          <w:p w14:paraId="4B146FA1" w14:textId="1FA082DA" w:rsidR="004012A8" w:rsidRPr="00E9344B" w:rsidRDefault="00785960" w:rsidP="004012A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role</w:t>
            </w:r>
            <w:r w:rsidR="008356AC">
              <w:rPr>
                <w:rFonts w:ascii="Calibri" w:hAnsi="Calibri" w:cs="Calibri"/>
                <w:sz w:val="22"/>
                <w:szCs w:val="22"/>
              </w:rPr>
              <w:t>/</w:t>
            </w:r>
            <w:r w:rsidR="00972D70">
              <w:rPr>
                <w:rFonts w:ascii="Calibri" w:hAnsi="Calibri" w:cs="Calibri"/>
                <w:sz w:val="22"/>
                <w:szCs w:val="22"/>
              </w:rPr>
              <w:t xml:space="preserve"> key tasks were </w:t>
            </w:r>
            <w:r w:rsidR="000A5BF5">
              <w:rPr>
                <w:rFonts w:ascii="Calibri" w:hAnsi="Calibri" w:cs="Calibri"/>
                <w:sz w:val="22"/>
                <w:szCs w:val="22"/>
              </w:rPr>
              <w:t xml:space="preserve">you </w:t>
            </w:r>
            <w:r w:rsidR="00972D70">
              <w:rPr>
                <w:rFonts w:ascii="Calibri" w:hAnsi="Calibri" w:cs="Calibri"/>
                <w:sz w:val="22"/>
                <w:szCs w:val="22"/>
              </w:rPr>
              <w:t xml:space="preserve">assigned or involved </w:t>
            </w:r>
            <w:r w:rsidR="008356AC">
              <w:rPr>
                <w:rFonts w:ascii="Calibri" w:hAnsi="Calibri" w:cs="Calibri"/>
                <w:sz w:val="22"/>
                <w:szCs w:val="22"/>
              </w:rPr>
              <w:t>in</w:t>
            </w:r>
            <w:r w:rsidRPr="00E9344B">
              <w:rPr>
                <w:rFonts w:ascii="Calibri" w:hAnsi="Calibri" w:cs="Calibri"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012A8"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444938E" w14:textId="77777777" w:rsidR="004012A8" w:rsidRPr="00E9344B" w:rsidRDefault="004012A8" w:rsidP="004012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12A8" w:rsidRPr="00E9344B" w14:paraId="43023000" w14:textId="43434E65" w:rsidTr="005633A5">
        <w:tc>
          <w:tcPr>
            <w:tcW w:w="9030" w:type="dxa"/>
            <w:gridSpan w:val="3"/>
            <w:shd w:val="clear" w:color="auto" w:fill="95B3D7" w:themeFill="accent1" w:themeFillTint="99"/>
          </w:tcPr>
          <w:p w14:paraId="079CF6FC" w14:textId="508F4FD1" w:rsidR="004012A8" w:rsidRPr="00E9344B" w:rsidRDefault="00115923" w:rsidP="00115923">
            <w:pPr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</w:rPr>
              <w:t xml:space="preserve">Availability &amp; Commitment </w:t>
            </w:r>
          </w:p>
          <w:p w14:paraId="08235C6D" w14:textId="396D97FA" w:rsidR="00115923" w:rsidRPr="005C0253" w:rsidRDefault="00115923" w:rsidP="00115923">
            <w:pPr>
              <w:rPr>
                <w:rFonts w:ascii="Calibri" w:hAnsi="Calibri" w:cs="Calibri"/>
                <w:bCs/>
                <w:color w:val="FFFFFF" w:themeColor="background1"/>
                <w:szCs w:val="22"/>
              </w:rPr>
            </w:pPr>
            <w:r>
              <w:rPr>
                <w:rFonts w:ascii="Calibri" w:hAnsi="Calibri" w:cs="Calibri"/>
                <w:bCs/>
                <w:color w:val="FFFFFF" w:themeColor="background1"/>
                <w:szCs w:val="22"/>
              </w:rPr>
              <w:t>Operating hours are between 9:00am and 5</w:t>
            </w:r>
            <w:r w:rsidR="00124485">
              <w:rPr>
                <w:rFonts w:ascii="Calibri" w:hAnsi="Calibri" w:cs="Calibri"/>
                <w:bCs/>
                <w:color w:val="FFFFFF" w:themeColor="background1"/>
                <w:szCs w:val="22"/>
              </w:rPr>
              <w:t>:00</w:t>
            </w:r>
            <w:r>
              <w:rPr>
                <w:rFonts w:ascii="Calibri" w:hAnsi="Calibri" w:cs="Calibri"/>
                <w:bCs/>
                <w:color w:val="FFFFFF" w:themeColor="background1"/>
                <w:szCs w:val="22"/>
              </w:rPr>
              <w:t xml:space="preserve">pm. We do not open on weekends, </w:t>
            </w:r>
            <w:r w:rsidR="00124795">
              <w:rPr>
                <w:rFonts w:ascii="Calibri" w:hAnsi="Calibri" w:cs="Calibri"/>
                <w:bCs/>
                <w:color w:val="FFFFFF" w:themeColor="background1"/>
                <w:szCs w:val="22"/>
              </w:rPr>
              <w:t>B</w:t>
            </w:r>
            <w:r>
              <w:rPr>
                <w:rFonts w:ascii="Calibri" w:hAnsi="Calibri" w:cs="Calibri"/>
                <w:bCs/>
                <w:color w:val="FFFFFF" w:themeColor="background1"/>
                <w:szCs w:val="22"/>
              </w:rPr>
              <w:t>ank holidays and after 5pm</w:t>
            </w:r>
            <w:r w:rsidR="00124795">
              <w:rPr>
                <w:rFonts w:ascii="Calibri" w:hAnsi="Calibri" w:cs="Calibri"/>
                <w:bCs/>
                <w:color w:val="FFFFFF" w:themeColor="background1"/>
                <w:szCs w:val="22"/>
              </w:rPr>
              <w:t xml:space="preserve"> on weekdays</w:t>
            </w:r>
            <w:r>
              <w:rPr>
                <w:rFonts w:ascii="Calibri" w:hAnsi="Calibri" w:cs="Calibri"/>
                <w:bCs/>
                <w:color w:val="FFFFFF" w:themeColor="background1"/>
                <w:szCs w:val="22"/>
              </w:rPr>
              <w:t xml:space="preserve">. </w:t>
            </w:r>
          </w:p>
        </w:tc>
      </w:tr>
      <w:tr w:rsidR="00E945DF" w:rsidRPr="00E9344B" w14:paraId="6FBF41F5" w14:textId="4F9D6C02" w:rsidTr="006A3A6C">
        <w:tc>
          <w:tcPr>
            <w:tcW w:w="7366" w:type="dxa"/>
            <w:gridSpan w:val="2"/>
          </w:tcPr>
          <w:p w14:paraId="015B1F5B" w14:textId="471ACF11" w:rsidR="00E945DF" w:rsidRPr="00E9344B" w:rsidRDefault="00115923" w:rsidP="00E945DF">
            <w:pPr>
              <w:rPr>
                <w:rFonts w:ascii="Calibri" w:hAnsi="Calibri" w:cs="Calibri"/>
                <w:sz w:val="22"/>
                <w:szCs w:val="22"/>
              </w:rPr>
            </w:pPr>
            <w:r w:rsidRPr="00115923">
              <w:rPr>
                <w:rFonts w:ascii="Calibri" w:hAnsi="Calibri" w:cs="Calibri"/>
                <w:sz w:val="22"/>
                <w:szCs w:val="22"/>
              </w:rPr>
              <w:t>Are you available to volunteer for at least 3 hours a week</w:t>
            </w:r>
            <w:r w:rsidR="00E945DF" w:rsidRPr="00E9344B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56D97736" w14:textId="1187A657" w:rsidR="00E945DF" w:rsidRPr="00E9344B" w:rsidRDefault="00E945DF" w:rsidP="00E945D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64" w:type="dxa"/>
          </w:tcPr>
          <w:p w14:paraId="65455B38" w14:textId="58446B9A" w:rsidR="00E945DF" w:rsidRPr="00E9344B" w:rsidRDefault="00E945DF" w:rsidP="00E945D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t xml:space="preserve">Yes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8026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9344B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1654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45DF" w:rsidRPr="00E9344B" w14:paraId="3CA54489" w14:textId="4BD5BC90" w:rsidTr="00435CDA">
        <w:tc>
          <w:tcPr>
            <w:tcW w:w="7366" w:type="dxa"/>
            <w:gridSpan w:val="2"/>
          </w:tcPr>
          <w:p w14:paraId="66B16F3A" w14:textId="75660A4C" w:rsidR="00E945DF" w:rsidRPr="00E9344B" w:rsidRDefault="00945F4D" w:rsidP="00E945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 you commit to a minimum of 6 months consistent volunteering</w:t>
            </w:r>
            <w:r w:rsidR="00E945DF" w:rsidRPr="00E9344B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0D1D6B2D" w14:textId="35DB8348" w:rsidR="00E945DF" w:rsidRPr="00E9344B" w:rsidRDefault="00E945DF" w:rsidP="00E945D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64" w:type="dxa"/>
          </w:tcPr>
          <w:p w14:paraId="61AFABEA" w14:textId="38B9BA11" w:rsidR="00E945DF" w:rsidRPr="00E9344B" w:rsidRDefault="00E945DF" w:rsidP="00E945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t xml:space="preserve">Yes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8120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9344B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898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45DF" w:rsidRPr="00E9344B" w14:paraId="685D4CB4" w14:textId="578BCFD6" w:rsidTr="004C241C">
        <w:tc>
          <w:tcPr>
            <w:tcW w:w="7366" w:type="dxa"/>
            <w:gridSpan w:val="2"/>
          </w:tcPr>
          <w:p w14:paraId="36462A6A" w14:textId="77777777" w:rsidR="00E7150E" w:rsidRDefault="00020CA3" w:rsidP="00020CA3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20CA3">
              <w:rPr>
                <w:rFonts w:ascii="Calibri" w:hAnsi="Calibri" w:cs="Calibri"/>
                <w:sz w:val="22"/>
                <w:szCs w:val="22"/>
                <w:lang w:eastAsia="en-GB"/>
              </w:rPr>
              <w:t>Do you have a DBS</w:t>
            </w:r>
            <w:r w:rsidR="0089435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certificate</w:t>
            </w:r>
            <w:r w:rsidRPr="00020CA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that has been issued wi</w:t>
            </w:r>
            <w:r w:rsidR="0089435B">
              <w:rPr>
                <w:rFonts w:ascii="Calibri" w:hAnsi="Calibri" w:cs="Calibri"/>
                <w:sz w:val="22"/>
                <w:szCs w:val="22"/>
                <w:lang w:eastAsia="en-GB"/>
              </w:rPr>
              <w:t>thin 1</w:t>
            </w:r>
            <w:r w:rsidRPr="00020CA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year and is an Adult and Child DBS</w:t>
            </w:r>
            <w:r w:rsidR="00124485">
              <w:rPr>
                <w:rFonts w:ascii="Calibri" w:hAnsi="Calibri" w:cs="Calibri"/>
                <w:sz w:val="22"/>
                <w:szCs w:val="22"/>
                <w:lang w:eastAsia="en-GB"/>
              </w:rPr>
              <w:t>?</w:t>
            </w:r>
            <w:r w:rsidR="00743FB7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  <w:p w14:paraId="5D8F953E" w14:textId="3ABA733D" w:rsidR="00E945DF" w:rsidRPr="00E9344B" w:rsidRDefault="00743FB7" w:rsidP="00020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We can arrange for a DBS </w:t>
            </w:r>
            <w:r w:rsidR="00E7150E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certificate 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if your application is successful.</w:t>
            </w:r>
          </w:p>
        </w:tc>
        <w:tc>
          <w:tcPr>
            <w:tcW w:w="1664" w:type="dxa"/>
          </w:tcPr>
          <w:p w14:paraId="29B1216E" w14:textId="4823FADD" w:rsidR="00E945DF" w:rsidRPr="00E9344B" w:rsidRDefault="00E945DF" w:rsidP="00E945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t xml:space="preserve">Yes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9358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9344B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8322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45DF" w:rsidRPr="00E9344B" w14:paraId="665396D5" w14:textId="34AA2437" w:rsidTr="007B26FE">
        <w:tc>
          <w:tcPr>
            <w:tcW w:w="7366" w:type="dxa"/>
            <w:gridSpan w:val="2"/>
          </w:tcPr>
          <w:p w14:paraId="268768DD" w14:textId="23259180" w:rsidR="00E945DF" w:rsidRPr="00E9344B" w:rsidRDefault="001069CB" w:rsidP="00E945DF">
            <w:pPr>
              <w:rPr>
                <w:rFonts w:ascii="Calibri" w:hAnsi="Calibri" w:cs="Calibri"/>
                <w:sz w:val="22"/>
                <w:szCs w:val="22"/>
              </w:rPr>
            </w:pPr>
            <w:r w:rsidRPr="001069CB">
              <w:rPr>
                <w:rFonts w:ascii="Calibri" w:hAnsi="Calibri" w:cs="Calibri"/>
                <w:sz w:val="22"/>
                <w:szCs w:val="22"/>
              </w:rPr>
              <w:t>Anything else you would like to share with us</w:t>
            </w:r>
            <w:r w:rsidR="00E945DF" w:rsidRPr="00E9344B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7A6741C8" w14:textId="01B306C2" w:rsidR="00E945DF" w:rsidRPr="00E9344B" w:rsidRDefault="00E945DF" w:rsidP="00E945D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64" w:type="dxa"/>
          </w:tcPr>
          <w:p w14:paraId="7E3C3183" w14:textId="4986C355" w:rsidR="00E945DF" w:rsidRPr="00E9344B" w:rsidRDefault="00E945DF" w:rsidP="00E945D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344B">
              <w:rPr>
                <w:rFonts w:ascii="Calibri" w:hAnsi="Calibri" w:cs="Calibri"/>
                <w:sz w:val="22"/>
                <w:szCs w:val="22"/>
              </w:rPr>
              <w:t xml:space="preserve">Yes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438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E9344B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4766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1BD8" w:rsidRPr="00E9344B" w14:paraId="7400A180" w14:textId="77777777" w:rsidTr="007B26FE">
        <w:trPr>
          <w:gridAfter w:val="1"/>
          <w:wAfter w:w="1664" w:type="dxa"/>
        </w:trPr>
        <w:tc>
          <w:tcPr>
            <w:tcW w:w="7366" w:type="dxa"/>
            <w:gridSpan w:val="2"/>
          </w:tcPr>
          <w:p w14:paraId="0E7DC3C9" w14:textId="193DB3B4" w:rsidR="000F1BD8" w:rsidRDefault="000F1BD8" w:rsidP="00E945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yes</w:t>
            </w:r>
            <w:r w:rsidR="00124485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34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44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9344B">
              <w:rPr>
                <w:rFonts w:ascii="Calibri" w:hAnsi="Calibri" w:cs="Calibri"/>
                <w:sz w:val="22"/>
                <w:szCs w:val="22"/>
              </w:rPr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934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4E9834BD" w14:textId="47678483" w:rsidR="000F1BD8" w:rsidRPr="001069CB" w:rsidRDefault="000F1BD8" w:rsidP="00E945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1250C15E" w14:textId="77777777" w:rsidR="00DE3FA2" w:rsidRPr="00E9344B" w:rsidRDefault="00DE3FA2">
      <w:pPr>
        <w:rPr>
          <w:rFonts w:ascii="Calibri" w:hAnsi="Calibri" w:cs="Calibr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506"/>
        <w:gridCol w:w="2268"/>
      </w:tblGrid>
      <w:tr w:rsidR="009D38AB" w:rsidRPr="00E9344B" w14:paraId="3FB6D70E" w14:textId="77777777" w:rsidTr="00497F96">
        <w:tc>
          <w:tcPr>
            <w:tcW w:w="8506" w:type="dxa"/>
          </w:tcPr>
          <w:p w14:paraId="1ECCAC62" w14:textId="12F94FFD" w:rsidR="00781D82" w:rsidRPr="00E36510" w:rsidRDefault="009D38AB" w:rsidP="00497F96">
            <w:pPr>
              <w:pStyle w:val="NoSpacing"/>
              <w:rPr>
                <w:rFonts w:ascii="Calibri" w:hAnsi="Calibri" w:cs="Calibri"/>
              </w:rPr>
            </w:pPr>
            <w:r w:rsidRPr="00E36510">
              <w:rPr>
                <w:rFonts w:ascii="Calibri" w:hAnsi="Calibri" w:cs="Calibri"/>
                <w:b/>
              </w:rPr>
              <w:t xml:space="preserve">Consent </w:t>
            </w:r>
            <w:r w:rsidRPr="00E36510">
              <w:rPr>
                <w:rFonts w:ascii="Calibri" w:hAnsi="Calibri" w:cs="Calibri"/>
              </w:rPr>
              <w:t xml:space="preserve">– We </w:t>
            </w:r>
            <w:r w:rsidR="00781D82" w:rsidRPr="00E36510">
              <w:rPr>
                <w:rFonts w:ascii="Calibri" w:hAnsi="Calibri" w:cs="Calibri"/>
              </w:rPr>
              <w:t>use the information provided in this form to process your eligibility to volunteer at Whittington Hospital</w:t>
            </w:r>
            <w:r w:rsidRPr="00E36510">
              <w:rPr>
                <w:rFonts w:ascii="Calibri" w:hAnsi="Calibri" w:cs="Calibri"/>
              </w:rPr>
              <w:t>.</w:t>
            </w:r>
          </w:p>
          <w:p w14:paraId="24B8491B" w14:textId="77777777" w:rsidR="00781D82" w:rsidRPr="00E36510" w:rsidRDefault="00781D82" w:rsidP="00497F96">
            <w:pPr>
              <w:pStyle w:val="NoSpacing"/>
              <w:rPr>
                <w:rFonts w:ascii="Calibri" w:hAnsi="Calibri" w:cs="Calibri"/>
              </w:rPr>
            </w:pPr>
          </w:p>
          <w:p w14:paraId="29B1A34D" w14:textId="09CD227D" w:rsidR="009D38AB" w:rsidRPr="00E36510" w:rsidRDefault="00781D82" w:rsidP="00497F96">
            <w:pPr>
              <w:pStyle w:val="NoSpacing"/>
              <w:rPr>
                <w:rFonts w:ascii="Calibri" w:hAnsi="Calibri" w:cs="Calibri"/>
              </w:rPr>
            </w:pPr>
            <w:r w:rsidRPr="00E36510">
              <w:rPr>
                <w:rFonts w:ascii="Calibri" w:hAnsi="Calibri" w:cs="Calibri"/>
              </w:rPr>
              <w:t>If you do not hear back from us after 2 weeks of submitting your expression of interest</w:t>
            </w:r>
            <w:r w:rsidR="007527B2" w:rsidRPr="00E36510">
              <w:rPr>
                <w:rFonts w:ascii="Calibri" w:hAnsi="Calibri" w:cs="Calibri"/>
              </w:rPr>
              <w:t xml:space="preserve"> form</w:t>
            </w:r>
            <w:r w:rsidRPr="00E36510">
              <w:rPr>
                <w:rFonts w:ascii="Calibri" w:hAnsi="Calibri" w:cs="Calibri"/>
              </w:rPr>
              <w:t xml:space="preserve">, please note that your application has </w:t>
            </w:r>
            <w:r w:rsidR="00E36510">
              <w:rPr>
                <w:rFonts w:ascii="Calibri" w:hAnsi="Calibri" w:cs="Calibri"/>
              </w:rPr>
              <w:t xml:space="preserve">not been </w:t>
            </w:r>
            <w:r w:rsidRPr="00E36510">
              <w:rPr>
                <w:rFonts w:ascii="Calibri" w:hAnsi="Calibri" w:cs="Calibri"/>
              </w:rPr>
              <w:t xml:space="preserve">successful. </w:t>
            </w:r>
            <w:r w:rsidR="009D38AB" w:rsidRPr="00E36510">
              <w:rPr>
                <w:rFonts w:ascii="Calibri" w:hAnsi="Calibri" w:cs="Calibri"/>
              </w:rPr>
              <w:t xml:space="preserve">  </w:t>
            </w:r>
          </w:p>
          <w:p w14:paraId="0B684A57" w14:textId="77777777" w:rsidR="009D38AB" w:rsidRPr="00E36510" w:rsidRDefault="009D38AB" w:rsidP="00497F96">
            <w:pPr>
              <w:pStyle w:val="NoSpacing"/>
              <w:rPr>
                <w:rFonts w:ascii="Calibri" w:hAnsi="Calibri" w:cs="Calibri"/>
              </w:rPr>
            </w:pPr>
          </w:p>
          <w:p w14:paraId="1C679BEA" w14:textId="30CD340A" w:rsidR="009D38AB" w:rsidRPr="00E9344B" w:rsidRDefault="009D38AB" w:rsidP="00781D82">
            <w:pPr>
              <w:pStyle w:val="NoSpacing"/>
              <w:rPr>
                <w:rFonts w:ascii="Calibri" w:hAnsi="Calibri" w:cs="Calibri"/>
                <w:color w:val="BD20E8"/>
                <w:sz w:val="20"/>
                <w:szCs w:val="24"/>
              </w:rPr>
            </w:pPr>
          </w:p>
        </w:tc>
        <w:tc>
          <w:tcPr>
            <w:tcW w:w="2268" w:type="dxa"/>
          </w:tcPr>
          <w:p w14:paraId="4DD520E5" w14:textId="75BEB992" w:rsidR="009D38AB" w:rsidRPr="00E9344B" w:rsidRDefault="009D38AB" w:rsidP="00497F96">
            <w:pPr>
              <w:pStyle w:val="Header"/>
              <w:tabs>
                <w:tab w:val="left" w:pos="7300"/>
              </w:tabs>
              <w:rPr>
                <w:rFonts w:ascii="Calibri" w:hAnsi="Calibri" w:cs="Calibri"/>
                <w:color w:val="548DD4" w:themeColor="text2" w:themeTint="99"/>
                <w:sz w:val="20"/>
              </w:rPr>
            </w:pPr>
            <w:r w:rsidRPr="00E9344B">
              <w:rPr>
                <w:rFonts w:ascii="Calibri" w:hAnsi="Calibri" w:cs="Calibri"/>
                <w:color w:val="548DD4" w:themeColor="text2" w:themeTint="99"/>
                <w:sz w:val="20"/>
              </w:rPr>
              <w:t xml:space="preserve">I give consent </w:t>
            </w:r>
            <w:r w:rsidR="00781D82">
              <w:rPr>
                <w:rFonts w:ascii="Calibri" w:hAnsi="Calibri" w:cs="Calibri"/>
                <w:color w:val="548DD4" w:themeColor="text2" w:themeTint="99"/>
                <w:sz w:val="20"/>
              </w:rPr>
              <w:t>for my information to be used to process my eligibility</w:t>
            </w:r>
            <w:r w:rsidRPr="00E9344B">
              <w:rPr>
                <w:rFonts w:ascii="Calibri" w:hAnsi="Calibri" w:cs="Calibri"/>
                <w:color w:val="548DD4" w:themeColor="text2" w:themeTint="99"/>
                <w:sz w:val="20"/>
              </w:rPr>
              <w:t xml:space="preserve">. </w:t>
            </w:r>
            <w:r w:rsidRPr="00E9344B">
              <w:rPr>
                <w:rFonts w:ascii="Calibri" w:hAnsi="Calibri" w:cs="Calibri"/>
                <w:color w:val="548DD4" w:themeColor="text2" w:themeTint="99"/>
              </w:rPr>
              <w:t xml:space="preserve"> </w:t>
            </w:r>
            <w:sdt>
              <w:sdtPr>
                <w:rPr>
                  <w:rFonts w:ascii="Calibri" w:hAnsi="Calibri" w:cs="Calibri"/>
                  <w:color w:val="548DD4" w:themeColor="text2" w:themeTint="99"/>
                </w:rPr>
                <w:id w:val="-103094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D31" w:rsidRPr="00E9344B">
                  <w:rPr>
                    <w:rFonts w:ascii="Segoe UI Symbol" w:eastAsia="MS Gothic" w:hAnsi="Segoe UI Symbol" w:cs="Segoe UI Symbol"/>
                    <w:color w:val="548DD4" w:themeColor="text2" w:themeTint="99"/>
                  </w:rPr>
                  <w:t>☐</w:t>
                </w:r>
              </w:sdtContent>
            </w:sdt>
            <w:r w:rsidRPr="00E9344B">
              <w:rPr>
                <w:rFonts w:ascii="Calibri" w:hAnsi="Calibri" w:cs="Calibri"/>
                <w:color w:val="548DD4" w:themeColor="text2" w:themeTint="99"/>
              </w:rPr>
              <w:t xml:space="preserve">     </w:t>
            </w:r>
          </w:p>
          <w:p w14:paraId="1EF1FD14" w14:textId="77777777" w:rsidR="009D38AB" w:rsidRPr="00E9344B" w:rsidRDefault="009D38AB" w:rsidP="00497F96">
            <w:pPr>
              <w:pStyle w:val="Header"/>
              <w:tabs>
                <w:tab w:val="left" w:pos="7300"/>
              </w:tabs>
              <w:rPr>
                <w:rFonts w:ascii="Calibri" w:hAnsi="Calibri" w:cs="Calibri"/>
                <w:color w:val="548DD4" w:themeColor="text2" w:themeTint="99"/>
                <w:sz w:val="20"/>
              </w:rPr>
            </w:pPr>
          </w:p>
          <w:p w14:paraId="001F9152" w14:textId="452109A0" w:rsidR="009D38AB" w:rsidRPr="00263B25" w:rsidRDefault="009D38AB" w:rsidP="00497F96">
            <w:pPr>
              <w:pStyle w:val="Header"/>
              <w:tabs>
                <w:tab w:val="left" w:pos="7300"/>
              </w:tabs>
              <w:rPr>
                <w:rFonts w:ascii="Calibri" w:hAnsi="Calibri" w:cs="Calibri"/>
                <w:color w:val="548DD4" w:themeColor="text2" w:themeTint="99"/>
              </w:rPr>
            </w:pPr>
            <w:r w:rsidRPr="00E9344B">
              <w:rPr>
                <w:rFonts w:ascii="Calibri" w:hAnsi="Calibri" w:cs="Calibri"/>
                <w:color w:val="548DD4" w:themeColor="text2" w:themeTint="99"/>
                <w:sz w:val="20"/>
              </w:rPr>
              <w:t xml:space="preserve">I </w:t>
            </w:r>
            <w:r w:rsidRPr="00E9344B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</w:rPr>
              <w:t>do not</w:t>
            </w:r>
            <w:r w:rsidRPr="00E9344B">
              <w:rPr>
                <w:rFonts w:ascii="Calibri" w:hAnsi="Calibri" w:cs="Calibri"/>
                <w:color w:val="548DD4" w:themeColor="text2" w:themeTint="99"/>
                <w:sz w:val="20"/>
              </w:rPr>
              <w:t xml:space="preserve"> give consent </w:t>
            </w:r>
            <w:r w:rsidR="00781D82">
              <w:rPr>
                <w:rFonts w:ascii="Calibri" w:hAnsi="Calibri" w:cs="Calibri"/>
                <w:color w:val="548DD4" w:themeColor="text2" w:themeTint="99"/>
                <w:sz w:val="20"/>
              </w:rPr>
              <w:t>for my information to be used to process my eligibility</w:t>
            </w:r>
            <w:r w:rsidRPr="00E9344B">
              <w:rPr>
                <w:rFonts w:ascii="Calibri" w:hAnsi="Calibri" w:cs="Calibri"/>
                <w:color w:val="548DD4" w:themeColor="text2" w:themeTint="99"/>
                <w:sz w:val="20"/>
              </w:rPr>
              <w:t xml:space="preserve">.   </w:t>
            </w:r>
            <w:sdt>
              <w:sdtPr>
                <w:rPr>
                  <w:rFonts w:ascii="Calibri" w:hAnsi="Calibri" w:cs="Calibri"/>
                  <w:color w:val="548DD4" w:themeColor="text2" w:themeTint="99"/>
                  <w:sz w:val="20"/>
                </w:rPr>
                <w:id w:val="184481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D31" w:rsidRPr="00E9344B">
                  <w:rPr>
                    <w:rFonts w:ascii="Segoe UI Symbol" w:eastAsia="MS Gothic" w:hAnsi="Segoe UI Symbol" w:cs="Segoe UI Symbol"/>
                    <w:color w:val="548DD4" w:themeColor="text2" w:themeTint="99"/>
                    <w:sz w:val="20"/>
                  </w:rPr>
                  <w:t>☐</w:t>
                </w:r>
              </w:sdtContent>
            </w:sdt>
            <w:r w:rsidRPr="00E9344B">
              <w:rPr>
                <w:rFonts w:ascii="Calibri" w:hAnsi="Calibri" w:cs="Calibri"/>
                <w:color w:val="548DD4" w:themeColor="text2" w:themeTint="99"/>
                <w:sz w:val="20"/>
              </w:rPr>
              <w:t xml:space="preserve"> </w:t>
            </w:r>
          </w:p>
          <w:p w14:paraId="5616B1FB" w14:textId="772D0C3F" w:rsidR="009D38AB" w:rsidRPr="00E9344B" w:rsidRDefault="009D38AB" w:rsidP="00497F96">
            <w:pPr>
              <w:pStyle w:val="Header"/>
              <w:tabs>
                <w:tab w:val="left" w:pos="7300"/>
              </w:tabs>
              <w:rPr>
                <w:rFonts w:ascii="Calibri" w:hAnsi="Calibri" w:cs="Calibri"/>
                <w:color w:val="548DD4" w:themeColor="text2" w:themeTint="99"/>
                <w:sz w:val="20"/>
              </w:rPr>
            </w:pPr>
          </w:p>
        </w:tc>
      </w:tr>
    </w:tbl>
    <w:p w14:paraId="68733D2A" w14:textId="77777777" w:rsidR="00836EEA" w:rsidRPr="00E9344B" w:rsidRDefault="00836EEA" w:rsidP="00263B25">
      <w:pPr>
        <w:rPr>
          <w:rFonts w:ascii="Calibri" w:hAnsi="Calibri" w:cs="Calibri"/>
        </w:rPr>
      </w:pPr>
    </w:p>
    <w:sectPr w:rsidR="00836EEA" w:rsidRPr="00E9344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7742B" w14:textId="77777777" w:rsidR="00882545" w:rsidRDefault="00882545" w:rsidP="00882545">
      <w:r>
        <w:separator/>
      </w:r>
    </w:p>
  </w:endnote>
  <w:endnote w:type="continuationSeparator" w:id="0">
    <w:p w14:paraId="5CBF7E1F" w14:textId="77777777" w:rsidR="00882545" w:rsidRDefault="00882545" w:rsidP="008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721AD" w14:textId="77777777" w:rsidR="00882545" w:rsidRDefault="00882545" w:rsidP="00882545">
      <w:r>
        <w:separator/>
      </w:r>
    </w:p>
  </w:footnote>
  <w:footnote w:type="continuationSeparator" w:id="0">
    <w:p w14:paraId="6D4C16FA" w14:textId="77777777" w:rsidR="00882545" w:rsidRDefault="00882545" w:rsidP="0088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4B7E4" w14:textId="77D2CB48" w:rsidR="00882545" w:rsidRDefault="0088254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CD79B2" wp14:editId="1939E907">
          <wp:simplePos x="0" y="0"/>
          <wp:positionH relativeFrom="column">
            <wp:posOffset>4654550</wp:posOffset>
          </wp:positionH>
          <wp:positionV relativeFrom="paragraph">
            <wp:posOffset>-303530</wp:posOffset>
          </wp:positionV>
          <wp:extent cx="1676400" cy="616585"/>
          <wp:effectExtent l="0" t="0" r="0" b="0"/>
          <wp:wrapThrough wrapText="bothSides">
            <wp:wrapPolygon edited="0">
              <wp:start x="12764" y="0"/>
              <wp:lineTo x="1964" y="10678"/>
              <wp:lineTo x="0" y="10678"/>
              <wp:lineTo x="0" y="16684"/>
              <wp:lineTo x="13745" y="20688"/>
              <wp:lineTo x="21355" y="20688"/>
              <wp:lineTo x="21355" y="0"/>
              <wp:lineTo x="12764" y="0"/>
            </wp:wrapPolygon>
          </wp:wrapThrough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F92582" wp14:editId="699982BC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7537450" cy="825500"/>
              <wp:effectExtent l="0" t="0" r="6350" b="0"/>
              <wp:wrapNone/>
              <wp:docPr id="4" name="Round Same Side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37450" cy="825500"/>
                      </a:xfrm>
                      <a:prstGeom prst="round2Same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6A231" id="Round Same Side Corner Rectangle 3" o:spid="_x0000_s1026" style="position:absolute;margin-left:0;margin-top:-35.4pt;width:593.5pt;height:65pt;rotation:18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537450,82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" path="m137586,l7399864,v75987,,137586,61599,137586,137586l7537450,825500r,l,825500r,l,137586c,61599,61599,,137586,xe" fillcolor="#005eb8" stroked="f" strokeweight="2pt">
              <v:path arrowok="t" o:connecttype="custom" o:connectlocs="137586,0;7399864,0;7537450,137586;7537450,825500;7537450,825500;0,825500;0,825500;0,137586;137586,0" o:connectangles="0,0,0,0,0,0,0,0,0"/>
              <w10:wrap anchorx="margin"/>
            </v:shape>
          </w:pict>
        </mc:Fallback>
      </mc:AlternateContent>
    </w:r>
  </w:p>
  <w:p w14:paraId="0DDF8584" w14:textId="77777777" w:rsidR="00882545" w:rsidRDefault="00882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5397"/>
    <w:multiLevelType w:val="hybridMultilevel"/>
    <w:tmpl w:val="38D0D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1109"/>
    <w:multiLevelType w:val="hybridMultilevel"/>
    <w:tmpl w:val="8836EB9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1793B24"/>
    <w:multiLevelType w:val="hybridMultilevel"/>
    <w:tmpl w:val="3BB01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89356">
    <w:abstractNumId w:val="0"/>
  </w:num>
  <w:num w:numId="2" w16cid:durableId="1199464702">
    <w:abstractNumId w:val="2"/>
  </w:num>
  <w:num w:numId="3" w16cid:durableId="55208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r5PN1HCQJk0D/eH98IkTCdlJI73Nt5Iaa3OeGdWjG5C7PeGnCane2KdI/11zkTR/BrJy4wRKVbZL+lvZ9Xa6A==" w:salt="kadRl6E8lmFp34t8e0LT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4A"/>
    <w:rsid w:val="00010E3D"/>
    <w:rsid w:val="00011A93"/>
    <w:rsid w:val="00015F80"/>
    <w:rsid w:val="00016323"/>
    <w:rsid w:val="00020CA3"/>
    <w:rsid w:val="00056A55"/>
    <w:rsid w:val="00064171"/>
    <w:rsid w:val="0007026B"/>
    <w:rsid w:val="000A5BF5"/>
    <w:rsid w:val="000E1048"/>
    <w:rsid w:val="000E3420"/>
    <w:rsid w:val="000F1BD8"/>
    <w:rsid w:val="001069CB"/>
    <w:rsid w:val="00115923"/>
    <w:rsid w:val="00124485"/>
    <w:rsid w:val="00124795"/>
    <w:rsid w:val="00145782"/>
    <w:rsid w:val="0016465E"/>
    <w:rsid w:val="001C41F3"/>
    <w:rsid w:val="001C63B2"/>
    <w:rsid w:val="001E573E"/>
    <w:rsid w:val="002355EE"/>
    <w:rsid w:val="002358B6"/>
    <w:rsid w:val="00243433"/>
    <w:rsid w:val="00263B25"/>
    <w:rsid w:val="00286F31"/>
    <w:rsid w:val="002C0C34"/>
    <w:rsid w:val="002E58D3"/>
    <w:rsid w:val="00313AAB"/>
    <w:rsid w:val="0039408F"/>
    <w:rsid w:val="003A7429"/>
    <w:rsid w:val="003D3B66"/>
    <w:rsid w:val="004012A8"/>
    <w:rsid w:val="0040444A"/>
    <w:rsid w:val="0045563C"/>
    <w:rsid w:val="00461026"/>
    <w:rsid w:val="00473601"/>
    <w:rsid w:val="0047438C"/>
    <w:rsid w:val="00492663"/>
    <w:rsid w:val="004B7B7B"/>
    <w:rsid w:val="004E3BC8"/>
    <w:rsid w:val="005645F0"/>
    <w:rsid w:val="005C0253"/>
    <w:rsid w:val="005E1C08"/>
    <w:rsid w:val="005E3E6B"/>
    <w:rsid w:val="00612433"/>
    <w:rsid w:val="0067427F"/>
    <w:rsid w:val="00693F0D"/>
    <w:rsid w:val="006D30F3"/>
    <w:rsid w:val="006D6530"/>
    <w:rsid w:val="006E6067"/>
    <w:rsid w:val="0070085E"/>
    <w:rsid w:val="00743FB7"/>
    <w:rsid w:val="0075159B"/>
    <w:rsid w:val="007527B2"/>
    <w:rsid w:val="0078060C"/>
    <w:rsid w:val="00781D82"/>
    <w:rsid w:val="00785960"/>
    <w:rsid w:val="007A28B0"/>
    <w:rsid w:val="007C7E88"/>
    <w:rsid w:val="007D1F52"/>
    <w:rsid w:val="008356AC"/>
    <w:rsid w:val="00836EEA"/>
    <w:rsid w:val="00840A1F"/>
    <w:rsid w:val="008708AE"/>
    <w:rsid w:val="00870BAD"/>
    <w:rsid w:val="008732D9"/>
    <w:rsid w:val="00882545"/>
    <w:rsid w:val="00883F38"/>
    <w:rsid w:val="0089435B"/>
    <w:rsid w:val="008D701F"/>
    <w:rsid w:val="008F5EC5"/>
    <w:rsid w:val="00911580"/>
    <w:rsid w:val="00916356"/>
    <w:rsid w:val="00935C40"/>
    <w:rsid w:val="00945F4D"/>
    <w:rsid w:val="00947FBF"/>
    <w:rsid w:val="009513FA"/>
    <w:rsid w:val="0095531D"/>
    <w:rsid w:val="00967656"/>
    <w:rsid w:val="00972D70"/>
    <w:rsid w:val="00991741"/>
    <w:rsid w:val="00991EE8"/>
    <w:rsid w:val="009B2C0D"/>
    <w:rsid w:val="009D38AB"/>
    <w:rsid w:val="009F7A16"/>
    <w:rsid w:val="00A2721C"/>
    <w:rsid w:val="00A5728C"/>
    <w:rsid w:val="00A62B57"/>
    <w:rsid w:val="00A64B4A"/>
    <w:rsid w:val="00A64F5F"/>
    <w:rsid w:val="00A715A1"/>
    <w:rsid w:val="00A84815"/>
    <w:rsid w:val="00AA29DC"/>
    <w:rsid w:val="00AD4D8E"/>
    <w:rsid w:val="00B031FE"/>
    <w:rsid w:val="00B456BC"/>
    <w:rsid w:val="00B667EA"/>
    <w:rsid w:val="00BA2E67"/>
    <w:rsid w:val="00BA47B5"/>
    <w:rsid w:val="00BC49A3"/>
    <w:rsid w:val="00BC5FD3"/>
    <w:rsid w:val="00BE78BA"/>
    <w:rsid w:val="00BF11F6"/>
    <w:rsid w:val="00C137AE"/>
    <w:rsid w:val="00C23886"/>
    <w:rsid w:val="00C358A7"/>
    <w:rsid w:val="00C62512"/>
    <w:rsid w:val="00C760AD"/>
    <w:rsid w:val="00C87743"/>
    <w:rsid w:val="00D22FE8"/>
    <w:rsid w:val="00D501DE"/>
    <w:rsid w:val="00D76EFF"/>
    <w:rsid w:val="00DE241F"/>
    <w:rsid w:val="00DE3FA2"/>
    <w:rsid w:val="00E02ED1"/>
    <w:rsid w:val="00E11081"/>
    <w:rsid w:val="00E36283"/>
    <w:rsid w:val="00E36510"/>
    <w:rsid w:val="00E37D31"/>
    <w:rsid w:val="00E7150E"/>
    <w:rsid w:val="00E812E0"/>
    <w:rsid w:val="00E9202F"/>
    <w:rsid w:val="00E9344B"/>
    <w:rsid w:val="00E945DF"/>
    <w:rsid w:val="00E95F25"/>
    <w:rsid w:val="00EA0C2E"/>
    <w:rsid w:val="00EB1CCA"/>
    <w:rsid w:val="00EC6BE0"/>
    <w:rsid w:val="00ED460E"/>
    <w:rsid w:val="00EE4AEF"/>
    <w:rsid w:val="00F15AD1"/>
    <w:rsid w:val="00F1749C"/>
    <w:rsid w:val="00F27220"/>
    <w:rsid w:val="00F435FC"/>
    <w:rsid w:val="00F60680"/>
    <w:rsid w:val="00F74294"/>
    <w:rsid w:val="00FE2462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4E6A"/>
  <w15:docId w15:val="{FC4CE6C7-9704-4D38-8EF9-82990CE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64B4A"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4B4A"/>
    <w:rPr>
      <w:color w:val="0000FF"/>
      <w:u w:val="single"/>
    </w:rPr>
  </w:style>
  <w:style w:type="paragraph" w:styleId="BodyText">
    <w:name w:val="Body Text"/>
    <w:basedOn w:val="Normal"/>
    <w:link w:val="BodyTextChar"/>
    <w:rsid w:val="00A64B4A"/>
    <w:rPr>
      <w:rFonts w:ascii="Tahoma" w:hAnsi="Tahoma" w:cs="Tahoma"/>
      <w:sz w:val="20"/>
    </w:rPr>
  </w:style>
  <w:style w:type="character" w:customStyle="1" w:styleId="BodyTextChar">
    <w:name w:val="Body Text Char"/>
    <w:basedOn w:val="DefaultParagraphFont"/>
    <w:link w:val="BodyText"/>
    <w:rsid w:val="00A64B4A"/>
    <w:rPr>
      <w:rFonts w:ascii="Tahoma" w:eastAsia="Times New Roman" w:hAnsi="Tahoma" w:cs="Tahoma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A64B4A"/>
    <w:rPr>
      <w:rFonts w:ascii="Tahoma" w:eastAsia="Times New Roman" w:hAnsi="Tahoma" w:cs="Tahoma"/>
      <w:b/>
      <w:bCs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63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2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5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2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54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7743"/>
    <w:rPr>
      <w:color w:val="808080"/>
    </w:rPr>
  </w:style>
  <w:style w:type="paragraph" w:styleId="NoSpacing">
    <w:name w:val="No Spacing"/>
    <w:uiPriority w:val="1"/>
    <w:qFormat/>
    <w:rsid w:val="009D38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WHT-Rol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h-tr.volunteer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Whittington Health NHS Trust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Busbyjac</dc:creator>
  <cp:lastModifiedBy>LADEINDE, Adenike (WHITTINGTON HEALTH NHS TRUST)</cp:lastModifiedBy>
  <cp:revision>134</cp:revision>
  <cp:lastPrinted>2023-08-29T13:29:00Z</cp:lastPrinted>
  <dcterms:created xsi:type="dcterms:W3CDTF">2023-07-05T11:29:00Z</dcterms:created>
  <dcterms:modified xsi:type="dcterms:W3CDTF">2025-04-10T13:36:00Z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1829737985</vt:i4>
  </property>
</Properties>
</file>